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bookmarkStart w:id="0" w:name="_GoBack"/>
      <w:bookmarkEnd w:id="0"/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134"/>
        <w:gridCol w:w="851"/>
        <w:gridCol w:w="1134"/>
        <w:gridCol w:w="850"/>
        <w:gridCol w:w="1134"/>
        <w:gridCol w:w="1276"/>
        <w:gridCol w:w="1276"/>
        <w:gridCol w:w="1134"/>
        <w:gridCol w:w="1778"/>
      </w:tblGrid>
      <w:tr w:rsidR="004371D4" w:rsidTr="00CC51DE">
        <w:trPr>
          <w:trHeight w:val="518"/>
        </w:trPr>
        <w:tc>
          <w:tcPr>
            <w:tcW w:w="487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5F4ED0" w:rsidRP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5F4ED0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</w:t>
            </w:r>
            <w:r w:rsidR="00D7666E">
              <w:rPr>
                <w:b/>
                <w:sz w:val="18"/>
                <w:szCs w:val="18"/>
              </w:rPr>
              <w:t>чет которых совершена сделка* (в</w:t>
            </w:r>
            <w:r>
              <w:rPr>
                <w:b/>
                <w:sz w:val="18"/>
                <w:szCs w:val="18"/>
              </w:rPr>
              <w:t>ид приобретенного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CC51DE" w:rsidTr="00D7666E">
        <w:trPr>
          <w:trHeight w:val="349"/>
        </w:trPr>
        <w:tc>
          <w:tcPr>
            <w:tcW w:w="487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4ED0" w:rsidRDefault="005F4ED0" w:rsidP="005F4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134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516"/>
        </w:trPr>
        <w:tc>
          <w:tcPr>
            <w:tcW w:w="487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Латыпова</w:t>
            </w:r>
            <w:proofErr w:type="spellEnd"/>
            <w:r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1276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Заместитель главного врача ГБУЗ РБ Чишминская ЦРБ</w:t>
            </w: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P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812513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788"/>
        </w:trPr>
        <w:tc>
          <w:tcPr>
            <w:tcW w:w="487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394"/>
        </w:trPr>
        <w:tc>
          <w:tcPr>
            <w:tcW w:w="487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88.1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КИО РИО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666E" w:rsidTr="00D7666E">
        <w:trPr>
          <w:trHeight w:val="543"/>
        </w:trPr>
        <w:tc>
          <w:tcPr>
            <w:tcW w:w="487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1134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D7666E" w:rsidRDefault="00D7666E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3D14E4"/>
    <w:rsid w:val="004371D4"/>
    <w:rsid w:val="005F4ED0"/>
    <w:rsid w:val="0072034B"/>
    <w:rsid w:val="00B040FD"/>
    <w:rsid w:val="00CC51DE"/>
    <w:rsid w:val="00D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5</cp:revision>
  <dcterms:created xsi:type="dcterms:W3CDTF">2018-03-06T03:48:00Z</dcterms:created>
  <dcterms:modified xsi:type="dcterms:W3CDTF">2018-03-06T04:11:00Z</dcterms:modified>
</cp:coreProperties>
</file>